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50325" w14:textId="77777777" w:rsidR="00E47C9C" w:rsidRDefault="00E47C9C" w:rsidP="00E47C9C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tbl>
      <w:tblPr>
        <w:tblW w:w="890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63"/>
        <w:gridCol w:w="1163"/>
        <w:gridCol w:w="1251"/>
        <w:gridCol w:w="1826"/>
        <w:gridCol w:w="1851"/>
        <w:gridCol w:w="2046"/>
      </w:tblGrid>
      <w:tr w:rsidR="00E47C9C" w14:paraId="57480621" w14:textId="77777777" w:rsidTr="0098557E">
        <w:trPr>
          <w:trHeight w:val="1452"/>
        </w:trPr>
        <w:tc>
          <w:tcPr>
            <w:tcW w:w="8900" w:type="dxa"/>
            <w:gridSpan w:val="6"/>
            <w:vAlign w:val="center"/>
          </w:tcPr>
          <w:p w14:paraId="11966F65" w14:textId="5337651D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Hlk526687399"/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44"/>
                <w:szCs w:val="44"/>
              </w:rPr>
              <w:t>厦门大学</w:t>
            </w:r>
            <w:r w:rsidR="00A86075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44"/>
                <w:szCs w:val="44"/>
              </w:rPr>
              <w:t>第十</w:t>
            </w:r>
            <w:r w:rsidR="003D675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44"/>
                <w:szCs w:val="44"/>
              </w:rPr>
              <w:t>一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44"/>
                <w:szCs w:val="44"/>
              </w:rPr>
              <w:t>届材料设计大赛报名表</w:t>
            </w:r>
            <w:bookmarkEnd w:id="0"/>
          </w:p>
          <w:p w14:paraId="533C3E12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9262436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舞材弄墨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让鸡蛋飞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7C9C" w14:paraId="67F690B6" w14:textId="77777777" w:rsidTr="0098557E">
        <w:trPr>
          <w:trHeight w:val="7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A04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队名</w:t>
            </w: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EFC1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7C9C" w14:paraId="57088F83" w14:textId="77777777" w:rsidTr="0098557E">
        <w:trPr>
          <w:trHeight w:val="658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7400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14B2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AB56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BE56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B6A4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A3C4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E47C9C" w14:paraId="0EC2E5E8" w14:textId="77777777" w:rsidTr="0098557E">
        <w:trPr>
          <w:trHeight w:val="7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716C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队长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3E76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0304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9B9B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330B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0D81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7C9C" w14:paraId="483BEEE8" w14:textId="77777777" w:rsidTr="0098557E">
        <w:trPr>
          <w:trHeight w:val="712"/>
        </w:trPr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B92A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队员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6FD3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DD3F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B3CC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60F8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C4FD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7C9C" w14:paraId="4F160B3B" w14:textId="77777777" w:rsidTr="0098557E">
        <w:trPr>
          <w:trHeight w:val="712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21AF" w14:textId="77777777" w:rsidR="00E47C9C" w:rsidRDefault="00E47C9C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0387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1A6C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8CE9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7ACC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A7C4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7C9C" w14:paraId="2FCB0E67" w14:textId="77777777" w:rsidTr="0098557E">
        <w:trPr>
          <w:trHeight w:val="712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A82F" w14:textId="77777777" w:rsidR="00E47C9C" w:rsidRDefault="00E47C9C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CD12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F5A6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8712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85FE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53E9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7C9C" w14:paraId="1BDE48E7" w14:textId="77777777" w:rsidTr="0098557E">
        <w:trPr>
          <w:trHeight w:val="658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4988" w14:textId="77777777" w:rsidR="00E47C9C" w:rsidRDefault="00E47C9C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9E28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1D67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CD17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A892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D23D" w14:textId="77777777" w:rsidR="00E47C9C" w:rsidRDefault="00E47C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99F781F" w14:textId="52658FBF" w:rsidR="00E47C9C" w:rsidRDefault="00E47C9C" w:rsidP="00E47C9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注</w:t>
      </w:r>
      <w:r>
        <w:rPr>
          <w:rFonts w:ascii="Times New Roman" w:eastAsia="宋体" w:hAnsi="Times New Roman" w:cs="Times New Roman" w:hint="eastAsia"/>
          <w:sz w:val="24"/>
          <w:szCs w:val="24"/>
        </w:rPr>
        <w:t>：本次活动面向全校全日制本科生，要求以小组形式（舞材弄墨</w:t>
      </w:r>
      <w:r>
        <w:rPr>
          <w:rFonts w:ascii="Times New Roman" w:eastAsia="宋体" w:hAnsi="Times New Roman" w:cs="Times New Roman"/>
          <w:sz w:val="24"/>
          <w:szCs w:val="24"/>
        </w:rPr>
        <w:t>1~5</w:t>
      </w:r>
      <w:r>
        <w:rPr>
          <w:rFonts w:ascii="Times New Roman" w:eastAsia="宋体" w:hAnsi="Times New Roman" w:cs="Times New Roman" w:hint="eastAsia"/>
          <w:sz w:val="24"/>
          <w:szCs w:val="24"/>
        </w:rPr>
        <w:t>人为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组，让鸡蛋飞</w:t>
      </w:r>
      <w:r>
        <w:rPr>
          <w:rFonts w:ascii="Times New Roman" w:eastAsia="宋体" w:hAnsi="Times New Roman" w:cs="Times New Roman"/>
          <w:sz w:val="24"/>
          <w:szCs w:val="24"/>
        </w:rPr>
        <w:t>1~3</w:t>
      </w:r>
      <w:r>
        <w:rPr>
          <w:rFonts w:ascii="Times New Roman" w:eastAsia="宋体" w:hAnsi="Times New Roman" w:cs="Times New Roman" w:hint="eastAsia"/>
          <w:sz w:val="24"/>
          <w:szCs w:val="24"/>
        </w:rPr>
        <w:t>人为一组）进行报名参赛。报名截止日期为</w:t>
      </w:r>
      <w:r>
        <w:rPr>
          <w:rFonts w:ascii="Times New Roman" w:eastAsia="宋体" w:hAnsi="Times New Roman" w:cs="Times New Roman"/>
          <w:sz w:val="24"/>
          <w:szCs w:val="24"/>
        </w:rPr>
        <w:t>11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1B59A9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日。</w:t>
      </w:r>
    </w:p>
    <w:p w14:paraId="35D00B90" w14:textId="77777777" w:rsidR="00E47C9C" w:rsidRDefault="00E47C9C" w:rsidP="00E47C9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09586609" w14:textId="77777777" w:rsidR="00E47C9C" w:rsidRDefault="00E47C9C" w:rsidP="00E47C9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报名方式：</w:t>
      </w:r>
    </w:p>
    <w:p w14:paraId="1F4F2F21" w14:textId="5B6F21D8" w:rsidR="00E47C9C" w:rsidRDefault="00E47C9C" w:rsidP="00E47C9C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11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1B59A9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E869E8">
        <w:rPr>
          <w:rFonts w:ascii="Times New Roman" w:eastAsia="宋体" w:hAnsi="Times New Roman" w:cs="Times New Roman" w:hint="eastAsia"/>
          <w:sz w:val="24"/>
          <w:szCs w:val="24"/>
        </w:rPr>
        <w:t>24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>00</w:t>
      </w:r>
      <w:r>
        <w:rPr>
          <w:rFonts w:ascii="Times New Roman" w:eastAsia="宋体" w:hAnsi="Times New Roman" w:cs="Times New Roman" w:hint="eastAsia"/>
          <w:sz w:val="24"/>
          <w:szCs w:val="24"/>
        </w:rPr>
        <w:t>前填写电子版报名表发至邮箱</w:t>
      </w:r>
      <w:r>
        <w:rPr>
          <w:rFonts w:ascii="Times New Roman" w:eastAsia="宋体" w:hAnsi="Times New Roman" w:cs="Times New Roman"/>
          <w:sz w:val="24"/>
          <w:szCs w:val="24"/>
        </w:rPr>
        <w:t>clxykczx@xmu.edu.cn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3BCFBFE2" w14:textId="77777777" w:rsidR="00E47C9C" w:rsidRDefault="00E47C9C" w:rsidP="00E47C9C">
      <w:pPr>
        <w:rPr>
          <w:rFonts w:ascii="Times New Roman" w:eastAsia="宋体" w:hAnsi="Times New Roman" w:cs="Times New Roman"/>
          <w:szCs w:val="20"/>
        </w:rPr>
      </w:pPr>
    </w:p>
    <w:p w14:paraId="2C01121A" w14:textId="77777777" w:rsidR="00E47C9C" w:rsidRDefault="00E47C9C" w:rsidP="00E47C9C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p w14:paraId="4020307C" w14:textId="77777777" w:rsidR="009824F2" w:rsidRPr="00E47C9C" w:rsidRDefault="009824F2"/>
    <w:sectPr w:rsidR="009824F2" w:rsidRPr="00E47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C9C"/>
    <w:rsid w:val="001B59A9"/>
    <w:rsid w:val="003D6756"/>
    <w:rsid w:val="009824F2"/>
    <w:rsid w:val="0098557E"/>
    <w:rsid w:val="00A86075"/>
    <w:rsid w:val="00E47C9C"/>
    <w:rsid w:val="00E869E8"/>
    <w:rsid w:val="00FB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51262"/>
  <w15:chartTrackingRefBased/>
  <w15:docId w15:val="{BB16C86A-ED6F-4593-8E7B-AF94D74A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hehe</dc:creator>
  <cp:keywords/>
  <dc:description/>
  <cp:lastModifiedBy>陈锦华 陈锦华</cp:lastModifiedBy>
  <cp:revision>9</cp:revision>
  <dcterms:created xsi:type="dcterms:W3CDTF">2018-10-18T12:49:00Z</dcterms:created>
  <dcterms:modified xsi:type="dcterms:W3CDTF">2020-10-14T07:19:00Z</dcterms:modified>
</cp:coreProperties>
</file>